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4" w:rsidRPr="00C81AE4" w:rsidRDefault="00C81AE4">
      <w:pPr>
        <w:rPr>
          <w:rFonts w:ascii="黑体" w:eastAsia="黑体" w:hAnsi="黑体"/>
          <w:sz w:val="36"/>
          <w:szCs w:val="36"/>
        </w:rPr>
      </w:pPr>
      <w:r w:rsidRPr="00C81AE4">
        <w:rPr>
          <w:rFonts w:ascii="黑体" w:eastAsia="黑体" w:hAnsi="黑体" w:hint="eastAsia"/>
          <w:sz w:val="36"/>
          <w:szCs w:val="36"/>
        </w:rPr>
        <w:t>附件3</w:t>
      </w:r>
    </w:p>
    <w:p w:rsidR="005E33C9" w:rsidRPr="00C81AE4" w:rsidRDefault="00373539" w:rsidP="00C81AE4">
      <w:pPr>
        <w:jc w:val="center"/>
        <w:rPr>
          <w:rFonts w:ascii="小标宋" w:eastAsia="小标宋" w:hAnsi="Times New Roman"/>
          <w:sz w:val="31"/>
          <w:szCs w:val="31"/>
        </w:rPr>
      </w:pPr>
      <w:r w:rsidRPr="00C81AE4">
        <w:rPr>
          <w:rFonts w:ascii="小标宋" w:eastAsia="小标宋" w:hAnsi="Times New Roman" w:hint="eastAsia"/>
          <w:sz w:val="31"/>
          <w:szCs w:val="31"/>
        </w:rPr>
        <w:t>住宿地点及交通指南</w:t>
      </w:r>
    </w:p>
    <w:p w:rsidR="00C81AE4" w:rsidRDefault="00C81AE4" w:rsidP="00373539">
      <w:pPr>
        <w:spacing w:line="576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402"/>
        <w:gridCol w:w="5670"/>
        <w:gridCol w:w="3686"/>
      </w:tblGrid>
      <w:tr w:rsidR="00533D1F" w:rsidRPr="00AB286A" w:rsidTr="00AB286A">
        <w:trPr>
          <w:trHeight w:val="870"/>
        </w:trPr>
        <w:tc>
          <w:tcPr>
            <w:tcW w:w="817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286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286A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670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286A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3686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286A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</w:tr>
      <w:tr w:rsidR="00533D1F" w:rsidTr="00AB286A">
        <w:trPr>
          <w:trHeight w:val="830"/>
        </w:trPr>
        <w:tc>
          <w:tcPr>
            <w:tcW w:w="817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四平起点商务宾馆</w:t>
            </w:r>
          </w:p>
        </w:tc>
        <w:tc>
          <w:tcPr>
            <w:tcW w:w="5670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四平铁东区经济开发区大路</w:t>
            </w: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316</w:t>
            </w: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0434—6128888</w:t>
            </w:r>
          </w:p>
        </w:tc>
      </w:tr>
      <w:tr w:rsidR="00533D1F" w:rsidTr="00AB286A">
        <w:trPr>
          <w:trHeight w:val="843"/>
        </w:trPr>
        <w:tc>
          <w:tcPr>
            <w:tcW w:w="817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四平龙凤吉祥大酒店</w:t>
            </w:r>
          </w:p>
        </w:tc>
        <w:tc>
          <w:tcPr>
            <w:tcW w:w="5670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四平铁东区经济开发区大路</w:t>
            </w: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434</w:t>
            </w: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0434—6078888</w:t>
            </w:r>
          </w:p>
        </w:tc>
      </w:tr>
      <w:tr w:rsidR="00533D1F" w:rsidTr="00AB286A">
        <w:trPr>
          <w:trHeight w:val="841"/>
        </w:trPr>
        <w:tc>
          <w:tcPr>
            <w:tcW w:w="817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四平日月明宾馆</w:t>
            </w:r>
          </w:p>
        </w:tc>
        <w:tc>
          <w:tcPr>
            <w:tcW w:w="5670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四平铁东区经济开发区大路</w:t>
            </w: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472</w:t>
            </w: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0434—3101111</w:t>
            </w:r>
          </w:p>
        </w:tc>
      </w:tr>
      <w:tr w:rsidR="00533D1F" w:rsidTr="00AB286A">
        <w:trPr>
          <w:trHeight w:val="839"/>
        </w:trPr>
        <w:tc>
          <w:tcPr>
            <w:tcW w:w="817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四平欧屹方舟大酒店</w:t>
            </w:r>
          </w:p>
        </w:tc>
        <w:tc>
          <w:tcPr>
            <w:tcW w:w="5670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四平铁东区经济开发区东山路</w:t>
            </w: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222</w:t>
            </w:r>
            <w:r w:rsidRPr="00AB286A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</w:tcPr>
          <w:p w:rsidR="00533D1F" w:rsidRPr="00AB286A" w:rsidRDefault="00533D1F" w:rsidP="00533D1F">
            <w:pPr>
              <w:spacing w:line="576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B286A">
              <w:rPr>
                <w:rFonts w:ascii="Times New Roman" w:eastAsia="仿宋_GB2312" w:hAnsi="Times New Roman"/>
                <w:sz w:val="28"/>
                <w:szCs w:val="28"/>
              </w:rPr>
              <w:t>0434—5528888</w:t>
            </w:r>
          </w:p>
        </w:tc>
      </w:tr>
    </w:tbl>
    <w:p w:rsidR="00533D1F" w:rsidRPr="00C42577" w:rsidRDefault="00C42577" w:rsidP="00C42577">
      <w:pPr>
        <w:spacing w:line="576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</w:t>
      </w:r>
      <w:r w:rsidR="00533D1F" w:rsidRPr="00C42577">
        <w:rPr>
          <w:rFonts w:ascii="Times New Roman" w:eastAsia="仿宋_GB2312" w:hAnsi="Times New Roman" w:hint="eastAsia"/>
          <w:sz w:val="28"/>
          <w:szCs w:val="28"/>
        </w:rPr>
        <w:t>以上宾馆在四平火车站和高铁站乘坐</w:t>
      </w:r>
      <w:r w:rsidR="00533D1F" w:rsidRPr="00C42577">
        <w:rPr>
          <w:rFonts w:ascii="Times New Roman" w:eastAsia="仿宋_GB2312" w:hAnsi="Times New Roman"/>
          <w:sz w:val="28"/>
          <w:szCs w:val="28"/>
        </w:rPr>
        <w:t>1</w:t>
      </w:r>
      <w:r w:rsidR="00533D1F" w:rsidRPr="00C42577">
        <w:rPr>
          <w:rFonts w:ascii="Times New Roman" w:eastAsia="仿宋_GB2312" w:hAnsi="Times New Roman" w:hint="eastAsia"/>
          <w:sz w:val="28"/>
          <w:szCs w:val="28"/>
        </w:rPr>
        <w:t>路线路车在铁东政府站下车既是。</w:t>
      </w:r>
    </w:p>
    <w:p w:rsidR="00C81AE4" w:rsidRDefault="00C81AE4" w:rsidP="00373539">
      <w:pPr>
        <w:spacing w:line="576" w:lineRule="exact"/>
        <w:ind w:firstLineChars="200" w:firstLine="660"/>
        <w:rPr>
          <w:rFonts w:ascii="Times New Roman" w:eastAsia="仿宋_GB2312" w:hAnsi="Times New Roman"/>
          <w:sz w:val="33"/>
          <w:szCs w:val="33"/>
        </w:rPr>
      </w:pPr>
    </w:p>
    <w:p w:rsidR="00373539" w:rsidRDefault="00373539"/>
    <w:sectPr w:rsidR="00373539" w:rsidSect="00C81A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60" w:rsidRDefault="00446560" w:rsidP="00533D1F">
      <w:r>
        <w:separator/>
      </w:r>
    </w:p>
  </w:endnote>
  <w:endnote w:type="continuationSeparator" w:id="0">
    <w:p w:rsidR="00446560" w:rsidRDefault="00446560" w:rsidP="0053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60" w:rsidRDefault="00446560" w:rsidP="00533D1F">
      <w:r>
        <w:separator/>
      </w:r>
    </w:p>
  </w:footnote>
  <w:footnote w:type="continuationSeparator" w:id="0">
    <w:p w:rsidR="00446560" w:rsidRDefault="00446560" w:rsidP="00533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539"/>
    <w:rsid w:val="00373539"/>
    <w:rsid w:val="00446560"/>
    <w:rsid w:val="00533D1F"/>
    <w:rsid w:val="00540CDF"/>
    <w:rsid w:val="005E33C9"/>
    <w:rsid w:val="00691FDC"/>
    <w:rsid w:val="006D4969"/>
    <w:rsid w:val="00A9620C"/>
    <w:rsid w:val="00AB286A"/>
    <w:rsid w:val="00BE2F66"/>
    <w:rsid w:val="00C27B0B"/>
    <w:rsid w:val="00C42577"/>
    <w:rsid w:val="00C65AB7"/>
    <w:rsid w:val="00C81AE4"/>
    <w:rsid w:val="00E1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AB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3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33D1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33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33D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2018-07-27T07:28:00Z</cp:lastPrinted>
  <dcterms:created xsi:type="dcterms:W3CDTF">2018-07-26T06:25:00Z</dcterms:created>
  <dcterms:modified xsi:type="dcterms:W3CDTF">2018-07-27T07:29:00Z</dcterms:modified>
</cp:coreProperties>
</file>